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7989" w14:textId="5DCFA91E" w:rsidR="00F8029F" w:rsidRDefault="00F8029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Source Sans Pro" w:eastAsia="Arial" w:hAnsi="Source Sans Pro" w:cs="Arial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EC3E12" wp14:editId="3F118899">
            <wp:simplePos x="0" y="0"/>
            <wp:positionH relativeFrom="margin">
              <wp:align>right</wp:align>
            </wp:positionH>
            <wp:positionV relativeFrom="paragraph">
              <wp:posOffset>-384175</wp:posOffset>
            </wp:positionV>
            <wp:extent cx="791845" cy="868680"/>
            <wp:effectExtent l="0" t="0" r="8255" b="7620"/>
            <wp:wrapNone/>
            <wp:docPr id="3" name="image1.png" descr="C:\Users\LLL\AppData\Local\Temp\Temp1_NY_logopakke_png__1_ (4).zip\KFUM-Spejderne_logopakke_png\KFUM-Spejderne_sort_firkant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LLL\AppData\Local\Temp\Temp1_NY_logopakke_png__1_ (4).zip\KFUM-Spejderne_logopakke_png\KFUM-Spejderne_sort_firkant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68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A0591" w14:textId="2414F964" w:rsidR="00D73128" w:rsidRPr="00F8029F" w:rsidRDefault="00410B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Source Sans Pro" w:eastAsia="Arial" w:hAnsi="Source Sans Pro" w:cs="Arial"/>
          <w:b/>
          <w:color w:val="000000"/>
          <w:sz w:val="30"/>
          <w:szCs w:val="30"/>
        </w:rPr>
      </w:pPr>
      <w:r w:rsidRPr="00F8029F">
        <w:rPr>
          <w:rFonts w:ascii="Source Sans Pro" w:eastAsia="Arial" w:hAnsi="Source Sans Pro" w:cs="Arial"/>
          <w:b/>
          <w:sz w:val="30"/>
          <w:szCs w:val="30"/>
        </w:rPr>
        <w:t xml:space="preserve">Møde: </w:t>
      </w:r>
    </w:p>
    <w:tbl>
      <w:tblPr>
        <w:tblStyle w:val="a3"/>
        <w:tblW w:w="9638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3856"/>
      </w:tblGrid>
      <w:tr w:rsidR="00D73128" w:rsidRPr="00F8029F" w14:paraId="67AF3697" w14:textId="7777777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4C69" w14:textId="77777777" w:rsidR="00D73128" w:rsidRPr="00F8029F" w:rsidRDefault="0041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b/>
                <w:color w:val="000000"/>
              </w:rPr>
            </w:pPr>
            <w:r w:rsidRPr="00F8029F">
              <w:rPr>
                <w:rFonts w:ascii="Source Sans Pro" w:eastAsia="Arial" w:hAnsi="Source Sans Pro" w:cs="Arial"/>
                <w:b/>
                <w:color w:val="000000"/>
              </w:rPr>
              <w:t>Dato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55F2" w14:textId="77777777" w:rsidR="00D73128" w:rsidRPr="00F8029F" w:rsidRDefault="00D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2425" w14:textId="77777777" w:rsidR="00D73128" w:rsidRPr="00F8029F" w:rsidRDefault="0041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b/>
                <w:color w:val="000000"/>
              </w:rPr>
            </w:pPr>
            <w:r w:rsidRPr="00F8029F">
              <w:rPr>
                <w:rFonts w:ascii="Source Sans Pro" w:eastAsia="Arial" w:hAnsi="Source Sans Pro" w:cs="Arial"/>
                <w:b/>
              </w:rPr>
              <w:t>Mærke</w:t>
            </w:r>
            <w:r w:rsidRPr="00F8029F">
              <w:rPr>
                <w:rFonts w:ascii="Source Sans Pro" w:eastAsia="Arial" w:hAnsi="Source Sans Pro" w:cs="Arial"/>
                <w:b/>
                <w:color w:val="000000"/>
              </w:rPr>
              <w:t>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6367" w14:textId="0DB46028" w:rsidR="00D73128" w:rsidRPr="00F8029F" w:rsidRDefault="00D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D73128" w:rsidRPr="00F8029F" w14:paraId="2BBEA2BC" w14:textId="77777777"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2655" w14:textId="77777777" w:rsidR="00D73128" w:rsidRPr="00F8029F" w:rsidRDefault="0041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b/>
                <w:color w:val="000000"/>
              </w:rPr>
            </w:pPr>
            <w:r w:rsidRPr="00F8029F">
              <w:rPr>
                <w:rFonts w:ascii="Source Sans Pro" w:eastAsia="Arial" w:hAnsi="Source Sans Pro" w:cs="Arial"/>
                <w:b/>
                <w:color w:val="000000"/>
              </w:rPr>
              <w:t>Formål</w:t>
            </w:r>
          </w:p>
        </w:tc>
        <w:tc>
          <w:tcPr>
            <w:tcW w:w="7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5ECC" w14:textId="2C566586" w:rsidR="00D73128" w:rsidRPr="00F8029F" w:rsidRDefault="00D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color w:val="000000"/>
              </w:rPr>
            </w:pPr>
          </w:p>
        </w:tc>
      </w:tr>
    </w:tbl>
    <w:p w14:paraId="4B75CBFB" w14:textId="78DB41CA" w:rsidR="00D73128" w:rsidRPr="00F8029F" w:rsidRDefault="00D7312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Source Sans Pro" w:eastAsia="Arial" w:hAnsi="Source Sans Pro" w:cs="Arial"/>
          <w:color w:val="000000"/>
        </w:rPr>
      </w:pPr>
    </w:p>
    <w:tbl>
      <w:tblPr>
        <w:tblStyle w:val="a4"/>
        <w:tblW w:w="9645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3585"/>
        <w:gridCol w:w="2445"/>
        <w:gridCol w:w="2190"/>
      </w:tblGrid>
      <w:tr w:rsidR="00D73128" w:rsidRPr="00F8029F" w14:paraId="732517AF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332E" w14:textId="77777777" w:rsidR="00D73128" w:rsidRPr="00F8029F" w:rsidRDefault="0041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b/>
                <w:color w:val="000000"/>
              </w:rPr>
            </w:pPr>
            <w:r w:rsidRPr="00F8029F">
              <w:rPr>
                <w:rFonts w:ascii="Source Sans Pro" w:eastAsia="Arial" w:hAnsi="Source Sans Pro" w:cs="Arial"/>
                <w:b/>
                <w:color w:val="000000"/>
              </w:rPr>
              <w:t>Tidspunkt</w:t>
            </w: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B1AC5" w14:textId="77777777" w:rsidR="00D73128" w:rsidRPr="00F8029F" w:rsidRDefault="0041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b/>
                <w:color w:val="000000"/>
              </w:rPr>
            </w:pPr>
            <w:r w:rsidRPr="00F8029F">
              <w:rPr>
                <w:rFonts w:ascii="Source Sans Pro" w:eastAsia="Arial" w:hAnsi="Source Sans Pro" w:cs="Arial"/>
                <w:b/>
                <w:color w:val="000000"/>
              </w:rPr>
              <w:t>Aktivitet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EADBD" w14:textId="212A0BA6" w:rsidR="00D73128" w:rsidRPr="00F8029F" w:rsidRDefault="0041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b/>
                <w:color w:val="000000"/>
              </w:rPr>
            </w:pPr>
            <w:r w:rsidRPr="00F8029F">
              <w:rPr>
                <w:rFonts w:ascii="Source Sans Pro" w:eastAsia="Arial" w:hAnsi="Source Sans Pro" w:cs="Arial"/>
                <w:b/>
                <w:color w:val="000000"/>
              </w:rPr>
              <w:t>Materialer</w:t>
            </w:r>
          </w:p>
        </w:tc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14:paraId="0F9C1D84" w14:textId="47EF8AF0" w:rsidR="00D73128" w:rsidRPr="00F8029F" w:rsidRDefault="0041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Arial" w:hAnsi="Source Sans Pro" w:cs="Arial"/>
                <w:b/>
                <w:color w:val="000000"/>
              </w:rPr>
            </w:pPr>
            <w:r w:rsidRPr="00F8029F">
              <w:rPr>
                <w:rFonts w:ascii="Source Sans Pro" w:eastAsia="Arial" w:hAnsi="Source Sans Pro" w:cs="Arial"/>
                <w:b/>
                <w:color w:val="000000"/>
              </w:rPr>
              <w:t>Destination</w:t>
            </w:r>
          </w:p>
        </w:tc>
      </w:tr>
      <w:tr w:rsidR="00D73128" w:rsidRPr="00F8029F" w14:paraId="36E1BBE4" w14:textId="77777777"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8065" w14:textId="77777777" w:rsidR="00D73128" w:rsidRPr="00F8029F" w:rsidRDefault="00D73128">
            <w:pPr>
              <w:rPr>
                <w:rFonts w:ascii="Source Sans Pro" w:eastAsia="Arial" w:hAnsi="Source Sans Pro" w:cs="Arial"/>
                <w:b/>
              </w:rPr>
            </w:pP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C8B38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5A5CF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14:paraId="30D6AE19" w14:textId="6E5291D1" w:rsidR="00D73128" w:rsidRPr="00F8029F" w:rsidRDefault="00D73128">
            <w:pPr>
              <w:rPr>
                <w:rFonts w:ascii="Source Sans Pro" w:eastAsia="Arial" w:hAnsi="Source Sans Pro" w:cs="Arial"/>
                <w:b/>
              </w:rPr>
            </w:pPr>
          </w:p>
        </w:tc>
      </w:tr>
      <w:tr w:rsidR="00D73128" w:rsidRPr="00F8029F" w14:paraId="3B4F7341" w14:textId="77777777"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E642" w14:textId="77777777" w:rsidR="00D73128" w:rsidRPr="00F8029F" w:rsidRDefault="00D73128">
            <w:pPr>
              <w:rPr>
                <w:rFonts w:ascii="Source Sans Pro" w:eastAsia="Arial" w:hAnsi="Source Sans Pro" w:cs="Arial"/>
                <w:b/>
              </w:rPr>
            </w:pP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B2FF1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12B5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14:paraId="28D981A6" w14:textId="20A65AE3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</w:tr>
      <w:tr w:rsidR="00D73128" w:rsidRPr="00F8029F" w14:paraId="3E65B1DB" w14:textId="77777777"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560F" w14:textId="77777777" w:rsidR="00D73128" w:rsidRPr="00F8029F" w:rsidRDefault="00D73128">
            <w:pPr>
              <w:rPr>
                <w:rFonts w:ascii="Source Sans Pro" w:eastAsia="Arial" w:hAnsi="Source Sans Pro" w:cs="Arial"/>
                <w:b/>
              </w:rPr>
            </w:pP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3684C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50659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14:paraId="1A515CE6" w14:textId="15E8DB38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</w:tr>
      <w:tr w:rsidR="00D73128" w:rsidRPr="00F8029F" w14:paraId="2AC437EB" w14:textId="77777777"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F147" w14:textId="77777777" w:rsidR="00D73128" w:rsidRPr="00F8029F" w:rsidRDefault="00D73128">
            <w:pPr>
              <w:rPr>
                <w:rFonts w:ascii="Source Sans Pro" w:eastAsia="Arial" w:hAnsi="Source Sans Pro" w:cs="Arial"/>
                <w:b/>
              </w:rPr>
            </w:pP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91F03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79758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14:paraId="5AF60254" w14:textId="2047F371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</w:tr>
      <w:tr w:rsidR="00D73128" w:rsidRPr="00F8029F" w14:paraId="19394D52" w14:textId="77777777"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FF53" w14:textId="77777777" w:rsidR="00D73128" w:rsidRPr="00F8029F" w:rsidRDefault="00D73128">
            <w:pPr>
              <w:rPr>
                <w:rFonts w:ascii="Source Sans Pro" w:eastAsia="Arial" w:hAnsi="Source Sans Pro" w:cs="Arial"/>
                <w:b/>
              </w:rPr>
            </w:pP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CDB89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EDC13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14:paraId="281DC5C8" w14:textId="1CBBF406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</w:tr>
      <w:tr w:rsidR="00D73128" w:rsidRPr="00F8029F" w14:paraId="05A2F947" w14:textId="77777777"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F717" w14:textId="77777777" w:rsidR="00D73128" w:rsidRPr="00F8029F" w:rsidRDefault="00D73128">
            <w:pPr>
              <w:rPr>
                <w:rFonts w:ascii="Source Sans Pro" w:eastAsia="Arial" w:hAnsi="Source Sans Pro" w:cs="Arial"/>
                <w:b/>
              </w:rPr>
            </w:pP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EFEF4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7A910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14:paraId="3C9D9D29" w14:textId="7E112788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</w:tr>
      <w:tr w:rsidR="00D73128" w:rsidRPr="00F8029F" w14:paraId="37AA9CFB" w14:textId="77777777"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C1ED" w14:textId="77777777" w:rsidR="00D73128" w:rsidRPr="00F8029F" w:rsidRDefault="00D73128">
            <w:pPr>
              <w:rPr>
                <w:rFonts w:ascii="Source Sans Pro" w:eastAsia="Arial" w:hAnsi="Source Sans Pro" w:cs="Arial"/>
                <w:b/>
              </w:rPr>
            </w:pP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99695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2CB24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14:paraId="48C7E50A" w14:textId="0EE08C15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</w:tr>
      <w:tr w:rsidR="00D73128" w:rsidRPr="00F8029F" w14:paraId="55D790EA" w14:textId="77777777">
        <w:trPr>
          <w:trHeight w:val="365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15B0" w14:textId="77777777" w:rsidR="00D73128" w:rsidRPr="00F8029F" w:rsidRDefault="00D73128">
            <w:pPr>
              <w:rPr>
                <w:rFonts w:ascii="Source Sans Pro" w:eastAsia="Arial" w:hAnsi="Source Sans Pro" w:cs="Arial"/>
                <w:b/>
              </w:rPr>
            </w:pP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DC5E0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CDA0C" w14:textId="77777777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14:paraId="7915D69F" w14:textId="098F6984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</w:tr>
      <w:tr w:rsidR="00D73128" w:rsidRPr="00F8029F" w14:paraId="101B147B" w14:textId="77777777">
        <w:trPr>
          <w:trHeight w:val="932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444A" w14:textId="77777777" w:rsidR="00D73128" w:rsidRPr="00F8029F" w:rsidRDefault="00410BFE">
            <w:pPr>
              <w:rPr>
                <w:rFonts w:ascii="Source Sans Pro" w:eastAsia="Arial" w:hAnsi="Source Sans Pro" w:cs="Arial"/>
                <w:b/>
              </w:rPr>
            </w:pPr>
            <w:r w:rsidRPr="00F8029F">
              <w:rPr>
                <w:rFonts w:ascii="Source Sans Pro" w:eastAsia="Arial" w:hAnsi="Source Sans Pro" w:cs="Arial"/>
                <w:b/>
              </w:rPr>
              <w:t>Note</w:t>
            </w:r>
          </w:p>
        </w:tc>
        <w:tc>
          <w:tcPr>
            <w:tcW w:w="82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B9836" w14:textId="4353788E" w:rsidR="00D73128" w:rsidRPr="00F8029F" w:rsidRDefault="00D73128">
            <w:pPr>
              <w:rPr>
                <w:rFonts w:ascii="Source Sans Pro" w:eastAsia="Arial" w:hAnsi="Source Sans Pro" w:cs="Arial"/>
              </w:rPr>
            </w:pPr>
          </w:p>
        </w:tc>
      </w:tr>
    </w:tbl>
    <w:p w14:paraId="79ED6362" w14:textId="180487D1" w:rsidR="00D73128" w:rsidRPr="00F8029F" w:rsidRDefault="00D7312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Source Sans Pro" w:eastAsia="Arial" w:hAnsi="Source Sans Pro" w:cs="Arial"/>
          <w:b/>
        </w:rPr>
      </w:pPr>
    </w:p>
    <w:p w14:paraId="230AA95B" w14:textId="77777777" w:rsidR="00D73128" w:rsidRPr="00F8029F" w:rsidRDefault="00D7312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Source Sans Pro" w:eastAsia="Arial" w:hAnsi="Source Sans Pro" w:cs="Arial"/>
        </w:rPr>
      </w:pPr>
    </w:p>
    <w:p w14:paraId="6B0FBA2F" w14:textId="4B3B22F3" w:rsidR="00D73128" w:rsidRPr="00F8029F" w:rsidRDefault="00410BF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Source Sans Pro" w:eastAsia="Arial" w:hAnsi="Source Sans Pro" w:cs="Arial"/>
          <w:b/>
          <w:color w:val="000000"/>
          <w:u w:val="single"/>
        </w:rPr>
      </w:pPr>
      <w:r w:rsidRPr="00F8029F">
        <w:rPr>
          <w:rFonts w:ascii="Source Sans Pro" w:eastAsia="Arial" w:hAnsi="Source Sans Pro" w:cs="Arial"/>
          <w:b/>
          <w:color w:val="000000"/>
          <w:u w:val="single"/>
        </w:rPr>
        <w:t>Evaluering:</w:t>
      </w:r>
    </w:p>
    <w:p w14:paraId="55668AC5" w14:textId="34AACF44" w:rsidR="00D73128" w:rsidRDefault="00D7312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Arial" w:eastAsia="Arial" w:hAnsi="Arial" w:cs="Arial"/>
          <w:b/>
          <w:u w:val="single"/>
        </w:rPr>
      </w:pPr>
    </w:p>
    <w:p w14:paraId="59E67E68" w14:textId="41967FCC" w:rsidR="00D73128" w:rsidRDefault="00D7312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Arial" w:eastAsia="Arial" w:hAnsi="Arial" w:cs="Arial"/>
          <w:b/>
          <w:u w:val="single"/>
        </w:rPr>
      </w:pPr>
    </w:p>
    <w:sectPr w:rsidR="00D73128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28"/>
    <w:rsid w:val="00041B68"/>
    <w:rsid w:val="009E0D1C"/>
    <w:rsid w:val="00D73128"/>
    <w:rsid w:val="00F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7A99"/>
  <w15:docId w15:val="{84040136-AEC0-4B75-9390-07625814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spacing w:before="24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9KI8KhvkBdctTAodG1pU71qQA==">CgMxLjA4AHIhMWVFdVl0Y3dLNlA2dEdaZEtnbDF6OUgwSFNrMUUyaEhU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 Lybecker Jørgensen</dc:creator>
  <cp:lastModifiedBy>Ea Lybecker Jørgensen</cp:lastModifiedBy>
  <cp:revision>2</cp:revision>
  <dcterms:created xsi:type="dcterms:W3CDTF">2025-03-05T09:44:00Z</dcterms:created>
  <dcterms:modified xsi:type="dcterms:W3CDTF">2025-03-05T09:44:00Z</dcterms:modified>
</cp:coreProperties>
</file>